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EAD3" w14:textId="77777777" w:rsidR="0024030B" w:rsidRDefault="0024030B" w:rsidP="0024030B">
      <w:r>
        <w:t>For Information Only</w:t>
      </w:r>
    </w:p>
    <w:p w14:paraId="102A557B" w14:textId="080B3C7F" w:rsidR="0024030B" w:rsidRDefault="004D5AD0" w:rsidP="0024030B">
      <w:r>
        <w:t xml:space="preserve">Posted </w:t>
      </w:r>
      <w:r w:rsidR="0039552F">
        <w:t>3.15.18</w:t>
      </w:r>
    </w:p>
    <w:p w14:paraId="06876221" w14:textId="12CC39EC" w:rsidR="004A4F50" w:rsidRDefault="004A4F50" w:rsidP="0024030B"/>
    <w:p w14:paraId="431E0555" w14:textId="77777777" w:rsidR="00F70204" w:rsidRDefault="0033108D" w:rsidP="00080FB4">
      <w:pPr>
        <w:spacing w:line="240" w:lineRule="auto"/>
        <w:jc w:val="center"/>
      </w:pPr>
      <w:r>
        <w:t>SCITUATE CHARTER COMMISSION</w:t>
      </w:r>
    </w:p>
    <w:p w14:paraId="71BF7551" w14:textId="08F44637" w:rsidR="0033108D" w:rsidRDefault="0039552F" w:rsidP="00080FB4">
      <w:pPr>
        <w:spacing w:line="240" w:lineRule="auto"/>
        <w:jc w:val="center"/>
      </w:pPr>
      <w:r>
        <w:t>MONDAY, MARCH 19, 2018</w:t>
      </w:r>
    </w:p>
    <w:p w14:paraId="59048814" w14:textId="77777777" w:rsidR="0033108D" w:rsidRDefault="008E5E45" w:rsidP="00080FB4">
      <w:pPr>
        <w:spacing w:line="240" w:lineRule="auto"/>
        <w:jc w:val="center"/>
      </w:pPr>
      <w:r>
        <w:t>TOWN COUNCIL CHAMBERS</w:t>
      </w:r>
    </w:p>
    <w:p w14:paraId="1DE55796" w14:textId="77777777" w:rsidR="00080FB4" w:rsidRDefault="008E5E45" w:rsidP="00080FB4">
      <w:pPr>
        <w:spacing w:line="240" w:lineRule="auto"/>
        <w:jc w:val="center"/>
      </w:pPr>
      <w:r>
        <w:t xml:space="preserve">195 DANIELSON PIKE, SCITUATE, RI </w:t>
      </w:r>
    </w:p>
    <w:p w14:paraId="025DD3B0" w14:textId="77777777" w:rsidR="0033108D" w:rsidRDefault="0033108D" w:rsidP="00080FB4">
      <w:pPr>
        <w:spacing w:line="240" w:lineRule="auto"/>
        <w:jc w:val="center"/>
      </w:pPr>
      <w:r>
        <w:t>Meeting Time:  6:30 PM</w:t>
      </w:r>
    </w:p>
    <w:p w14:paraId="648EB145" w14:textId="77777777" w:rsidR="0033108D" w:rsidRDefault="0033108D" w:rsidP="0033108D">
      <w:pPr>
        <w:jc w:val="center"/>
      </w:pPr>
    </w:p>
    <w:p w14:paraId="513395F6" w14:textId="0049699A" w:rsidR="0033108D" w:rsidRDefault="00384A6A" w:rsidP="00384A6A">
      <w:pPr>
        <w:jc w:val="center"/>
      </w:pPr>
      <w:r>
        <w:t>Agenda</w:t>
      </w:r>
    </w:p>
    <w:p w14:paraId="1B64F63D" w14:textId="0B474BF8" w:rsidR="00724F76" w:rsidRPr="00724F76" w:rsidRDefault="00724F76" w:rsidP="00384A6A">
      <w:pPr>
        <w:jc w:val="center"/>
        <w:rPr>
          <w:sz w:val="24"/>
          <w:szCs w:val="24"/>
        </w:rPr>
      </w:pPr>
    </w:p>
    <w:p w14:paraId="493A27BC" w14:textId="3D19F663" w:rsidR="00724F76" w:rsidRPr="00724F76" w:rsidRDefault="00724F76" w:rsidP="00724F7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 xml:space="preserve"> Approval of prior minutes</w:t>
      </w:r>
    </w:p>
    <w:p w14:paraId="280E0869" w14:textId="1B74E50F" w:rsidR="00724F76" w:rsidRPr="00724F76" w:rsidRDefault="00724F76" w:rsidP="00724F7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>Discussion/Review of</w:t>
      </w:r>
    </w:p>
    <w:p w14:paraId="6E8437B4" w14:textId="61B68D45" w:rsidR="00724F76" w:rsidRPr="00724F76" w:rsidRDefault="00724F76" w:rsidP="00724F76">
      <w:pPr>
        <w:pStyle w:val="ListParagraph"/>
        <w:numPr>
          <w:ilvl w:val="1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>Partial draft of Charter</w:t>
      </w:r>
    </w:p>
    <w:p w14:paraId="5E4F8CF0" w14:textId="6F9D932C" w:rsidR="00724F76" w:rsidRPr="00724F76" w:rsidRDefault="00724F76" w:rsidP="00724F76">
      <w:pPr>
        <w:pStyle w:val="ListParagraph"/>
        <w:numPr>
          <w:ilvl w:val="1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>Discussion of open terms</w:t>
      </w:r>
    </w:p>
    <w:p w14:paraId="77DCBD7A" w14:textId="259E0270" w:rsidR="00724F76" w:rsidRPr="00724F76" w:rsidRDefault="00724F76" w:rsidP="00724F7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 xml:space="preserve"> Elections</w:t>
      </w:r>
    </w:p>
    <w:p w14:paraId="39D052B6" w14:textId="392D1E2A" w:rsidR="00724F76" w:rsidRPr="00724F76" w:rsidRDefault="00724F76" w:rsidP="00724F7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>Budget process/Financial Town Meeting</w:t>
      </w:r>
    </w:p>
    <w:p w14:paraId="12EB034F" w14:textId="5DAC1DEF" w:rsidR="00724F76" w:rsidRPr="00724F76" w:rsidRDefault="00724F76" w:rsidP="00724F7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>Other items from committee</w:t>
      </w:r>
    </w:p>
    <w:p w14:paraId="2F054772" w14:textId="46851CDF" w:rsidR="00724F76" w:rsidRPr="00724F76" w:rsidRDefault="00724F76" w:rsidP="00724F7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24F76">
        <w:rPr>
          <w:sz w:val="24"/>
          <w:szCs w:val="24"/>
        </w:rPr>
        <w:t>Confirmation of the next meeting</w:t>
      </w:r>
    </w:p>
    <w:p w14:paraId="3207018C" w14:textId="5C500B9A" w:rsidR="00724F76" w:rsidRPr="00724F76" w:rsidRDefault="00724F76" w:rsidP="00724F76">
      <w:pPr>
        <w:ind w:left="360"/>
        <w:rPr>
          <w:sz w:val="24"/>
          <w:szCs w:val="24"/>
        </w:rPr>
      </w:pPr>
    </w:p>
    <w:p w14:paraId="3121B9E0" w14:textId="75E4913A" w:rsidR="00724F76" w:rsidRDefault="00724F76" w:rsidP="00384A6A">
      <w:pPr>
        <w:jc w:val="center"/>
      </w:pPr>
      <w:bookmarkStart w:id="0" w:name="_GoBack"/>
      <w:bookmarkEnd w:id="0"/>
    </w:p>
    <w:p w14:paraId="79F630AB" w14:textId="77777777" w:rsidR="008E5E45" w:rsidRDefault="008E5E45" w:rsidP="008E5E45">
      <w:pPr>
        <w:pStyle w:val="NormalWeb"/>
        <w:rPr>
          <w:rFonts w:ascii="Arial" w:hAnsi="Arial" w:cs="Arial"/>
          <w:sz w:val="20"/>
          <w:szCs w:val="20"/>
        </w:rPr>
      </w:pPr>
    </w:p>
    <w:p w14:paraId="74B618CA" w14:textId="77777777" w:rsidR="00F55F13" w:rsidRDefault="00F55F13" w:rsidP="00DB61E8"/>
    <w:p w14:paraId="08E1E337" w14:textId="77777777" w:rsidR="00F55F13" w:rsidRDefault="00F55F13" w:rsidP="00F55F13"/>
    <w:p w14:paraId="5CD662C3" w14:textId="77777777" w:rsidR="00F55F13" w:rsidRDefault="00F55F13" w:rsidP="00F55F13">
      <w:pPr>
        <w:jc w:val="center"/>
      </w:pPr>
      <w:r>
        <w:t>INDIVIDUALS REQUESTING INTERPRETER SERVICES FOR THE DEAF OR HARD OF HEARING MUST CALL 647-2822 SEVENTY-TWO [72] HOURS IN ADVANCE OF SAID HEARING TTY #1-800-745-5555</w:t>
      </w:r>
    </w:p>
    <w:p w14:paraId="2797AC02" w14:textId="77777777" w:rsidR="00F55F13" w:rsidRDefault="00F55F13" w:rsidP="00DB61E8"/>
    <w:sectPr w:rsidR="00F5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505D"/>
    <w:multiLevelType w:val="hybridMultilevel"/>
    <w:tmpl w:val="8F9857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938"/>
    <w:multiLevelType w:val="hybridMultilevel"/>
    <w:tmpl w:val="D30638E4"/>
    <w:lvl w:ilvl="0" w:tplc="E1DA278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C30B60"/>
    <w:multiLevelType w:val="hybridMultilevel"/>
    <w:tmpl w:val="535E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872"/>
    <w:multiLevelType w:val="hybridMultilevel"/>
    <w:tmpl w:val="9606D3A2"/>
    <w:lvl w:ilvl="0" w:tplc="DC06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502139"/>
    <w:multiLevelType w:val="hybridMultilevel"/>
    <w:tmpl w:val="BD60A82E"/>
    <w:lvl w:ilvl="0" w:tplc="7630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E67"/>
    <w:multiLevelType w:val="hybridMultilevel"/>
    <w:tmpl w:val="4CB42DA2"/>
    <w:lvl w:ilvl="0" w:tplc="5F4C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AE5"/>
    <w:multiLevelType w:val="hybridMultilevel"/>
    <w:tmpl w:val="2756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1659"/>
    <w:multiLevelType w:val="hybridMultilevel"/>
    <w:tmpl w:val="20E202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A907D8"/>
    <w:multiLevelType w:val="hybridMultilevel"/>
    <w:tmpl w:val="FEC8C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6D98"/>
    <w:multiLevelType w:val="hybridMultilevel"/>
    <w:tmpl w:val="7BAE4F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96A86"/>
    <w:multiLevelType w:val="hybridMultilevel"/>
    <w:tmpl w:val="FBD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8D"/>
    <w:rsid w:val="00080FB4"/>
    <w:rsid w:val="000A2C6D"/>
    <w:rsid w:val="000B5EB3"/>
    <w:rsid w:val="0024030B"/>
    <w:rsid w:val="002A4EC6"/>
    <w:rsid w:val="00302F76"/>
    <w:rsid w:val="0033108D"/>
    <w:rsid w:val="003744AA"/>
    <w:rsid w:val="00384A6A"/>
    <w:rsid w:val="00393B07"/>
    <w:rsid w:val="0039552F"/>
    <w:rsid w:val="003E5E5D"/>
    <w:rsid w:val="004A4F50"/>
    <w:rsid w:val="004D5AD0"/>
    <w:rsid w:val="0050283B"/>
    <w:rsid w:val="0050608A"/>
    <w:rsid w:val="0059072F"/>
    <w:rsid w:val="00724F76"/>
    <w:rsid w:val="007E55ED"/>
    <w:rsid w:val="00807336"/>
    <w:rsid w:val="008E5E45"/>
    <w:rsid w:val="00900C86"/>
    <w:rsid w:val="00C24D57"/>
    <w:rsid w:val="00CD25CC"/>
    <w:rsid w:val="00D410A7"/>
    <w:rsid w:val="00DB368E"/>
    <w:rsid w:val="00DB61E8"/>
    <w:rsid w:val="00F55F13"/>
    <w:rsid w:val="00F70204"/>
    <w:rsid w:val="00FB0A0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DE7A"/>
  <w15:chartTrackingRefBased/>
  <w15:docId w15:val="{94E1B6F6-FC83-4603-B7AE-77056B1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B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E5E4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4F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F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Marcello</dc:creator>
  <cp:keywords/>
  <dc:description/>
  <cp:lastModifiedBy>Gloria Taylor</cp:lastModifiedBy>
  <cp:revision>3</cp:revision>
  <cp:lastPrinted>2018-02-26T15:08:00Z</cp:lastPrinted>
  <dcterms:created xsi:type="dcterms:W3CDTF">2018-03-15T19:29:00Z</dcterms:created>
  <dcterms:modified xsi:type="dcterms:W3CDTF">2018-03-15T19:30:00Z</dcterms:modified>
</cp:coreProperties>
</file>